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29E" w:rsidRDefault="0000029E">
      <w:pPr>
        <w:ind w:firstLine="420"/>
      </w:pPr>
      <w:bookmarkStart w:id="0" w:name="_GoBack"/>
      <w:bookmarkEnd w:id="0"/>
    </w:p>
    <w:sectPr w:rsidR="00000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BF1591"/>
    <w:multiLevelType w:val="singleLevel"/>
    <w:tmpl w:val="62BF1591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BCB4115"/>
    <w:multiLevelType w:val="singleLevel"/>
    <w:tmpl w:val="7BCB411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29E"/>
    <w:rsid w:val="0000029E"/>
    <w:rsid w:val="00BA31EB"/>
    <w:rsid w:val="03E35873"/>
    <w:rsid w:val="0505502B"/>
    <w:rsid w:val="06381D0B"/>
    <w:rsid w:val="123D541A"/>
    <w:rsid w:val="128A2575"/>
    <w:rsid w:val="15D0790C"/>
    <w:rsid w:val="20566E73"/>
    <w:rsid w:val="214F5556"/>
    <w:rsid w:val="219028DA"/>
    <w:rsid w:val="23E4224A"/>
    <w:rsid w:val="27B25CF9"/>
    <w:rsid w:val="2DD52668"/>
    <w:rsid w:val="30C01574"/>
    <w:rsid w:val="32816614"/>
    <w:rsid w:val="37740BB8"/>
    <w:rsid w:val="478314E3"/>
    <w:rsid w:val="48A509AC"/>
    <w:rsid w:val="4C256D36"/>
    <w:rsid w:val="4CB722C9"/>
    <w:rsid w:val="5D6807CF"/>
    <w:rsid w:val="5DA37FA9"/>
    <w:rsid w:val="66264B17"/>
    <w:rsid w:val="70A25773"/>
    <w:rsid w:val="774D5D10"/>
    <w:rsid w:val="79EC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DCEAC1"/>
  <w15:docId w15:val="{4D61B7DF-E4F3-464C-A8D3-D56EF8E91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chenxiaoqi</dc:creator>
  <cp:lastModifiedBy>Administrator</cp:lastModifiedBy>
  <cp:revision>2</cp:revision>
  <dcterms:created xsi:type="dcterms:W3CDTF">2021-05-20T03:12:00Z</dcterms:created>
  <dcterms:modified xsi:type="dcterms:W3CDTF">2022-05-06T07:53:00Z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